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AB530" w14:textId="77777777" w:rsidR="004463EE" w:rsidRDefault="004463EE" w:rsidP="004463EE">
      <w:pPr>
        <w:jc w:val="right"/>
      </w:pPr>
      <w:r>
        <w:t>Príloha č. 2 VZN č. 1/2023</w:t>
      </w:r>
    </w:p>
    <w:p w14:paraId="7F05DFFB" w14:textId="77777777" w:rsidR="004463EE" w:rsidRDefault="004463EE" w:rsidP="004463EE">
      <w:pPr>
        <w:jc w:val="right"/>
      </w:pPr>
    </w:p>
    <w:p w14:paraId="1F6E8F9B" w14:textId="77777777" w:rsidR="004463EE" w:rsidRDefault="004463EE" w:rsidP="004463EE">
      <w:pPr>
        <w:rPr>
          <w:b/>
        </w:rPr>
      </w:pPr>
      <w:r w:rsidRPr="005C535A">
        <w:rPr>
          <w:b/>
        </w:rPr>
        <w:t>Mesačné vyúčtovanie dane za ubytovanie</w:t>
      </w:r>
    </w:p>
    <w:p w14:paraId="6F87E4AE" w14:textId="77777777" w:rsidR="004463EE" w:rsidRDefault="004463EE" w:rsidP="004463EE">
      <w:pPr>
        <w:rPr>
          <w:b/>
        </w:rPr>
      </w:pPr>
    </w:p>
    <w:tbl>
      <w:tblPr>
        <w:tblW w:w="10348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4"/>
        <w:gridCol w:w="425"/>
        <w:gridCol w:w="1701"/>
        <w:gridCol w:w="709"/>
        <w:gridCol w:w="992"/>
        <w:gridCol w:w="1223"/>
        <w:gridCol w:w="53"/>
        <w:gridCol w:w="1134"/>
        <w:gridCol w:w="1064"/>
        <w:gridCol w:w="567"/>
        <w:gridCol w:w="1559"/>
      </w:tblGrid>
      <w:tr w:rsidR="004463EE" w:rsidRPr="003802B5" w14:paraId="7436E2A0" w14:textId="77777777" w:rsidTr="004F13B9">
        <w:trPr>
          <w:cantSplit/>
          <w:trHeight w:hRule="exact" w:val="590"/>
        </w:trPr>
        <w:tc>
          <w:tcPr>
            <w:tcW w:w="1346" w:type="dxa"/>
            <w:gridSpan w:val="3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4B5CC9F7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Mesiac/rok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14:paraId="41BCF228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08A2B1D1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Názov ubytovacieho zariadenia</w:t>
            </w:r>
          </w:p>
        </w:tc>
        <w:tc>
          <w:tcPr>
            <w:tcW w:w="4324" w:type="dxa"/>
            <w:gridSpan w:val="4"/>
            <w:tcBorders>
              <w:top w:val="single" w:sz="18" w:space="0" w:color="auto"/>
            </w:tcBorders>
            <w:vAlign w:val="center"/>
          </w:tcPr>
          <w:p w14:paraId="648C44C3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</w:tr>
      <w:tr w:rsidR="004463EE" w:rsidRPr="003802B5" w14:paraId="2B9C3A46" w14:textId="77777777" w:rsidTr="004F13B9">
        <w:trPr>
          <w:cantSplit/>
          <w:trHeight w:hRule="exact" w:val="454"/>
        </w:trPr>
        <w:tc>
          <w:tcPr>
            <w:tcW w:w="921" w:type="dxa"/>
            <w:gridSpan w:val="2"/>
            <w:shd w:val="clear" w:color="auto" w:fill="C0C0C0"/>
            <w:vAlign w:val="center"/>
          </w:tcPr>
          <w:p w14:paraId="78A102A4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Adresa</w:t>
            </w:r>
          </w:p>
        </w:tc>
        <w:tc>
          <w:tcPr>
            <w:tcW w:w="3827" w:type="dxa"/>
            <w:gridSpan w:val="4"/>
            <w:vAlign w:val="center"/>
          </w:tcPr>
          <w:p w14:paraId="53EF4AC8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1E14C894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 xml:space="preserve">Meno </w:t>
            </w:r>
            <w:proofErr w:type="spellStart"/>
            <w:r w:rsidRPr="003802B5">
              <w:rPr>
                <w:rFonts w:ascii="Times" w:hAnsi="Times"/>
                <w:sz w:val="20"/>
              </w:rPr>
              <w:t>zodp</w:t>
            </w:r>
            <w:proofErr w:type="spellEnd"/>
            <w:r w:rsidRPr="003802B5">
              <w:rPr>
                <w:rFonts w:ascii="Times" w:hAnsi="Times"/>
                <w:sz w:val="20"/>
              </w:rPr>
              <w:t>. osoby</w:t>
            </w:r>
          </w:p>
        </w:tc>
        <w:tc>
          <w:tcPr>
            <w:tcW w:w="2198" w:type="dxa"/>
            <w:gridSpan w:val="2"/>
            <w:vAlign w:val="center"/>
          </w:tcPr>
          <w:p w14:paraId="1E5F9B27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  <w:tc>
          <w:tcPr>
            <w:tcW w:w="567" w:type="dxa"/>
            <w:shd w:val="clear" w:color="auto" w:fill="C0C0C0"/>
            <w:vAlign w:val="center"/>
          </w:tcPr>
          <w:p w14:paraId="54CFE249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 xml:space="preserve">Tel. </w:t>
            </w:r>
          </w:p>
        </w:tc>
        <w:tc>
          <w:tcPr>
            <w:tcW w:w="1559" w:type="dxa"/>
            <w:vAlign w:val="center"/>
          </w:tcPr>
          <w:p w14:paraId="4628F06C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</w:tr>
      <w:tr w:rsidR="004463EE" w:rsidRPr="003802B5" w14:paraId="4234020B" w14:textId="77777777" w:rsidTr="004F13B9">
        <w:trPr>
          <w:cantSplit/>
          <w:trHeight w:hRule="exact" w:val="454"/>
        </w:trPr>
        <w:tc>
          <w:tcPr>
            <w:tcW w:w="10348" w:type="dxa"/>
            <w:gridSpan w:val="12"/>
            <w:shd w:val="clear" w:color="auto" w:fill="C0C0C0"/>
            <w:vAlign w:val="center"/>
          </w:tcPr>
          <w:p w14:paraId="23745D82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Meno a priezvisko, resp. o</w:t>
            </w:r>
            <w:r w:rsidRPr="003802B5">
              <w:rPr>
                <w:rFonts w:ascii="Times" w:hAnsi="Times"/>
                <w:sz w:val="20"/>
              </w:rPr>
              <w:t>bchodné meno alebo názo</w:t>
            </w:r>
            <w:r>
              <w:rPr>
                <w:rFonts w:ascii="Times" w:hAnsi="Times"/>
                <w:sz w:val="20"/>
              </w:rPr>
              <w:t>v prevádzkovateľa ubytovacieho zariadenia, adresa TP, resp. sídlo</w:t>
            </w:r>
          </w:p>
        </w:tc>
      </w:tr>
      <w:tr w:rsidR="004463EE" w:rsidRPr="003802B5" w14:paraId="73C3021C" w14:textId="77777777" w:rsidTr="004F13B9">
        <w:trPr>
          <w:cantSplit/>
          <w:trHeight w:hRule="exact" w:val="454"/>
        </w:trPr>
        <w:tc>
          <w:tcPr>
            <w:tcW w:w="10348" w:type="dxa"/>
            <w:gridSpan w:val="12"/>
            <w:vAlign w:val="center"/>
          </w:tcPr>
          <w:p w14:paraId="603F3437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</w:tr>
      <w:tr w:rsidR="004463EE" w:rsidRPr="003802B5" w14:paraId="4195E710" w14:textId="77777777" w:rsidTr="004F13B9">
        <w:trPr>
          <w:cantSplit/>
          <w:trHeight w:hRule="exact" w:val="454"/>
        </w:trPr>
        <w:tc>
          <w:tcPr>
            <w:tcW w:w="637" w:type="dxa"/>
            <w:tcBorders>
              <w:bottom w:val="single" w:sz="18" w:space="0" w:color="auto"/>
            </w:tcBorders>
            <w:shd w:val="clear" w:color="auto" w:fill="C0C0C0"/>
            <w:vAlign w:val="center"/>
          </w:tcPr>
          <w:p w14:paraId="1B34EE1A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IČO</w:t>
            </w:r>
          </w:p>
        </w:tc>
        <w:tc>
          <w:tcPr>
            <w:tcW w:w="2410" w:type="dxa"/>
            <w:gridSpan w:val="3"/>
            <w:tcBorders>
              <w:bottom w:val="single" w:sz="18" w:space="0" w:color="auto"/>
            </w:tcBorders>
            <w:vAlign w:val="center"/>
          </w:tcPr>
          <w:p w14:paraId="589F0DB9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C0C0C0"/>
            <w:vAlign w:val="center"/>
          </w:tcPr>
          <w:p w14:paraId="68DE4779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DIČ</w:t>
            </w:r>
          </w:p>
        </w:tc>
        <w:tc>
          <w:tcPr>
            <w:tcW w:w="2215" w:type="dxa"/>
            <w:gridSpan w:val="2"/>
            <w:tcBorders>
              <w:bottom w:val="single" w:sz="18" w:space="0" w:color="auto"/>
            </w:tcBorders>
            <w:vAlign w:val="center"/>
          </w:tcPr>
          <w:p w14:paraId="3268E1EC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  <w:tc>
          <w:tcPr>
            <w:tcW w:w="1187" w:type="dxa"/>
            <w:gridSpan w:val="2"/>
            <w:tcBorders>
              <w:bottom w:val="single" w:sz="18" w:space="0" w:color="auto"/>
            </w:tcBorders>
            <w:shd w:val="clear" w:color="auto" w:fill="C0C0C0"/>
            <w:vAlign w:val="center"/>
          </w:tcPr>
          <w:p w14:paraId="7CAFE2F6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Číslo účtu</w:t>
            </w:r>
          </w:p>
        </w:tc>
        <w:tc>
          <w:tcPr>
            <w:tcW w:w="3190" w:type="dxa"/>
            <w:gridSpan w:val="3"/>
            <w:tcBorders>
              <w:bottom w:val="single" w:sz="18" w:space="0" w:color="auto"/>
            </w:tcBorders>
            <w:vAlign w:val="center"/>
          </w:tcPr>
          <w:p w14:paraId="02A2FB78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</w:p>
        </w:tc>
      </w:tr>
    </w:tbl>
    <w:p w14:paraId="2ECE1AB2" w14:textId="77777777" w:rsidR="004463EE" w:rsidRDefault="004463EE" w:rsidP="004463EE">
      <w:pPr>
        <w:rPr>
          <w:b/>
        </w:rPr>
      </w:pPr>
    </w:p>
    <w:tbl>
      <w:tblPr>
        <w:tblW w:w="10348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021"/>
        <w:gridCol w:w="1831"/>
      </w:tblGrid>
      <w:tr w:rsidR="004463EE" w:rsidRPr="003802B5" w14:paraId="0ADF4EB2" w14:textId="77777777" w:rsidTr="004F13B9">
        <w:trPr>
          <w:cantSplit/>
          <w:trHeight w:hRule="exact" w:val="454"/>
        </w:trPr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33E2ECE4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1.</w:t>
            </w:r>
          </w:p>
        </w:tc>
        <w:tc>
          <w:tcPr>
            <w:tcW w:w="8021" w:type="dxa"/>
            <w:tcBorders>
              <w:top w:val="single" w:sz="18" w:space="0" w:color="auto"/>
            </w:tcBorders>
            <w:vAlign w:val="center"/>
          </w:tcPr>
          <w:p w14:paraId="23A6B295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Ubytovaní celkom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14:paraId="4D1DCA1B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 </w:t>
            </w:r>
          </w:p>
        </w:tc>
      </w:tr>
      <w:tr w:rsidR="004463EE" w:rsidRPr="003802B5" w14:paraId="1D40ABE9" w14:textId="77777777" w:rsidTr="004F13B9">
        <w:trPr>
          <w:cantSplit/>
          <w:trHeight w:hRule="exact" w:val="454"/>
        </w:trPr>
        <w:tc>
          <w:tcPr>
            <w:tcW w:w="496" w:type="dxa"/>
            <w:vAlign w:val="center"/>
          </w:tcPr>
          <w:p w14:paraId="33DAB0D2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2</w:t>
            </w:r>
            <w:r w:rsidRPr="003802B5">
              <w:rPr>
                <w:rFonts w:ascii="Times" w:hAnsi="Times"/>
                <w:sz w:val="20"/>
              </w:rPr>
              <w:t>.</w:t>
            </w:r>
          </w:p>
        </w:tc>
        <w:tc>
          <w:tcPr>
            <w:tcW w:w="8021" w:type="dxa"/>
            <w:vAlign w:val="center"/>
          </w:tcPr>
          <w:p w14:paraId="67BE3DEE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Počet prenocovaní celkom</w:t>
            </w:r>
          </w:p>
        </w:tc>
        <w:tc>
          <w:tcPr>
            <w:tcW w:w="1831" w:type="dxa"/>
            <w:vAlign w:val="center"/>
          </w:tcPr>
          <w:p w14:paraId="085AC4E8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 </w:t>
            </w:r>
          </w:p>
        </w:tc>
      </w:tr>
      <w:tr w:rsidR="004463EE" w:rsidRPr="003802B5" w14:paraId="1DBD44D2" w14:textId="77777777" w:rsidTr="004F13B9">
        <w:trPr>
          <w:cantSplit/>
          <w:trHeight w:hRule="exact" w:val="454"/>
        </w:trPr>
        <w:tc>
          <w:tcPr>
            <w:tcW w:w="496" w:type="dxa"/>
            <w:tcBorders>
              <w:bottom w:val="single" w:sz="18" w:space="0" w:color="auto"/>
            </w:tcBorders>
            <w:vAlign w:val="center"/>
          </w:tcPr>
          <w:p w14:paraId="550FC2E4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3</w:t>
            </w:r>
            <w:r w:rsidRPr="003802B5">
              <w:rPr>
                <w:rFonts w:ascii="Times" w:hAnsi="Times"/>
                <w:sz w:val="20"/>
              </w:rPr>
              <w:t>.</w:t>
            </w:r>
          </w:p>
        </w:tc>
        <w:tc>
          <w:tcPr>
            <w:tcW w:w="8021" w:type="dxa"/>
            <w:tcBorders>
              <w:bottom w:val="single" w:sz="18" w:space="0" w:color="auto"/>
            </w:tcBorders>
            <w:vAlign w:val="center"/>
          </w:tcPr>
          <w:p w14:paraId="58B475F9" w14:textId="77777777" w:rsidR="004463EE" w:rsidRPr="003802B5" w:rsidRDefault="004463EE" w:rsidP="004F13B9">
            <w:pPr>
              <w:jc w:val="both"/>
              <w:rPr>
                <w:sz w:val="20"/>
              </w:rPr>
            </w:pPr>
            <w:r w:rsidRPr="003802B5">
              <w:rPr>
                <w:sz w:val="20"/>
              </w:rPr>
              <w:t>Predpis – odvodová povinnosť ubytovac</w:t>
            </w:r>
            <w:r>
              <w:rPr>
                <w:sz w:val="20"/>
              </w:rPr>
              <w:t>ieho zariadenia celkom (riadok 2 x 1,-</w:t>
            </w:r>
            <w:r w:rsidRPr="003802B5">
              <w:rPr>
                <w:sz w:val="20"/>
              </w:rPr>
              <w:t xml:space="preserve"> eur)</w:t>
            </w:r>
          </w:p>
        </w:tc>
        <w:tc>
          <w:tcPr>
            <w:tcW w:w="1831" w:type="dxa"/>
            <w:tcBorders>
              <w:bottom w:val="single" w:sz="18" w:space="0" w:color="auto"/>
            </w:tcBorders>
            <w:vAlign w:val="center"/>
          </w:tcPr>
          <w:p w14:paraId="1E1EC6CC" w14:textId="77777777" w:rsidR="004463EE" w:rsidRPr="003802B5" w:rsidRDefault="004463EE" w:rsidP="004F13B9">
            <w:pPr>
              <w:rPr>
                <w:rFonts w:ascii="Times" w:hAnsi="Times"/>
                <w:color w:val="FF0000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 eur</w:t>
            </w:r>
          </w:p>
        </w:tc>
      </w:tr>
    </w:tbl>
    <w:p w14:paraId="0105F56C" w14:textId="77777777" w:rsidR="004463EE" w:rsidRDefault="004463EE" w:rsidP="004463EE"/>
    <w:p w14:paraId="5CA4EE80" w14:textId="77777777" w:rsidR="004463EE" w:rsidRDefault="004463EE" w:rsidP="004463EE">
      <w:r>
        <w:t>Prehlasujem, že všetky údaje uvedené v mesačnom vyúčtovaní dane za ubytovanie sú správne a úplné.</w:t>
      </w:r>
    </w:p>
    <w:p w14:paraId="3E5E7C2B" w14:textId="77777777" w:rsidR="004463EE" w:rsidRDefault="004463EE" w:rsidP="004463EE"/>
    <w:tbl>
      <w:tblPr>
        <w:tblW w:w="1034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2869"/>
        <w:gridCol w:w="478"/>
        <w:gridCol w:w="1172"/>
        <w:gridCol w:w="399"/>
        <w:gridCol w:w="544"/>
        <w:gridCol w:w="1747"/>
        <w:gridCol w:w="1631"/>
      </w:tblGrid>
      <w:tr w:rsidR="004463EE" w:rsidRPr="003802B5" w14:paraId="4AE1DA70" w14:textId="77777777" w:rsidTr="004F13B9">
        <w:trPr>
          <w:trHeight w:hRule="exact" w:val="510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9CE507E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Číslo účtu IBAN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F2C792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SK</w:t>
            </w:r>
            <w:r>
              <w:rPr>
                <w:rFonts w:ascii="Times" w:hAnsi="Times"/>
                <w:sz w:val="20"/>
              </w:rPr>
              <w:t>18 0900 0000 0001 0789 4040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EDEDEB1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BIC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1FE0C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GIBASKBX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84BF2B8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KS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AB46F2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0558</w:t>
            </w:r>
          </w:p>
        </w:tc>
        <w:tc>
          <w:tcPr>
            <w:tcW w:w="1747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9CDA467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 w:rsidRPr="003802B5">
              <w:rPr>
                <w:rFonts w:ascii="Times" w:hAnsi="Times"/>
                <w:sz w:val="20"/>
              </w:rPr>
              <w:t>Variabilný symbol</w:t>
            </w: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28F23C" w14:textId="77777777" w:rsidR="004463EE" w:rsidRPr="003802B5" w:rsidRDefault="004463EE" w:rsidP="004F13B9">
            <w:p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   </w:t>
            </w:r>
          </w:p>
        </w:tc>
      </w:tr>
    </w:tbl>
    <w:p w14:paraId="5585D13B" w14:textId="77777777" w:rsidR="004463EE" w:rsidRDefault="004463EE" w:rsidP="004463EE"/>
    <w:p w14:paraId="09B89669" w14:textId="77777777" w:rsidR="004463EE" w:rsidRDefault="004463EE" w:rsidP="004463EE">
      <w:pPr>
        <w:jc w:val="both"/>
      </w:pPr>
      <w:r>
        <w:t>Vyplnené tlačivo zašlite na adresu správcu dane (poštou alebo e-mailom) a daň uhraďte na vyššie uvedený účet alebo zaplaťte v hotovosti do pokladne správcu dane najneskôr do konca novembra bežného roka.</w:t>
      </w:r>
    </w:p>
    <w:p w14:paraId="096EE2AF" w14:textId="77777777" w:rsidR="004463EE" w:rsidRDefault="004463EE" w:rsidP="004463EE"/>
    <w:p w14:paraId="7DFB1150" w14:textId="77777777" w:rsidR="004463EE" w:rsidRDefault="004463EE" w:rsidP="004463EE"/>
    <w:p w14:paraId="23D41DAE" w14:textId="77777777" w:rsidR="004463EE" w:rsidRDefault="004463EE" w:rsidP="004463EE"/>
    <w:p w14:paraId="1B835A2E" w14:textId="77777777" w:rsidR="004463EE" w:rsidRDefault="004463EE" w:rsidP="004463EE"/>
    <w:p w14:paraId="19275282" w14:textId="77777777" w:rsidR="004463EE" w:rsidRDefault="004463EE" w:rsidP="004463EE"/>
    <w:p w14:paraId="1494F6C2" w14:textId="77777777" w:rsidR="004463EE" w:rsidRDefault="004463EE" w:rsidP="004463EE">
      <w:r>
        <w:t>V...................................., dňa.................................</w:t>
      </w:r>
    </w:p>
    <w:p w14:paraId="31CB266D" w14:textId="77777777" w:rsidR="004463EE" w:rsidRDefault="004463EE" w:rsidP="004463EE"/>
    <w:p w14:paraId="598DF50B" w14:textId="77777777" w:rsidR="004463EE" w:rsidRDefault="004463EE" w:rsidP="004463EE"/>
    <w:p w14:paraId="35FE91D8" w14:textId="77777777" w:rsidR="004463EE" w:rsidRDefault="004463EE" w:rsidP="004463EE"/>
    <w:p w14:paraId="022DE610" w14:textId="77777777" w:rsidR="004463EE" w:rsidRDefault="004463EE" w:rsidP="004463E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35DF9814" w14:textId="77777777" w:rsidR="004463EE" w:rsidRDefault="004463EE" w:rsidP="004463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zodpovednej osoby</w:t>
      </w:r>
    </w:p>
    <w:p w14:paraId="5DDA0DCF" w14:textId="77777777" w:rsidR="004463EE" w:rsidRDefault="004463EE" w:rsidP="004463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pečiatka</w:t>
      </w:r>
    </w:p>
    <w:p w14:paraId="04DBE81D" w14:textId="77777777" w:rsidR="009D0AF8" w:rsidRDefault="004463EE">
      <w:bookmarkStart w:id="0" w:name="_GoBack"/>
      <w:bookmarkEnd w:id="0"/>
    </w:p>
    <w:sectPr w:rsidR="009D0AF8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98"/>
    <w:rsid w:val="00191DA9"/>
    <w:rsid w:val="00405000"/>
    <w:rsid w:val="004463EE"/>
    <w:rsid w:val="0064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36D41-4FC4-4B33-9302-7242287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63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JENČOVÁ Katarína</dc:creator>
  <cp:keywords/>
  <dc:description/>
  <cp:lastModifiedBy>JENČOVÁ Katarína</cp:lastModifiedBy>
  <cp:revision>2</cp:revision>
  <dcterms:created xsi:type="dcterms:W3CDTF">2024-02-14T08:25:00Z</dcterms:created>
  <dcterms:modified xsi:type="dcterms:W3CDTF">2024-02-14T08:25:00Z</dcterms:modified>
</cp:coreProperties>
</file>